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Style01"/>
        <w:tblW w:w="15168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4"/>
        <w:gridCol w:w="7584"/>
      </w:tblGrid>
      <w:tr w:rsidR="002C6EA2" w14:paraId="7A72B7D3" w14:textId="77777777">
        <w:tc>
          <w:tcPr>
            <w:tcW w:w="7584" w:type="dxa"/>
          </w:tcPr>
          <w:p w14:paraId="01FC1BDB" w14:textId="77777777" w:rsidR="004B494B" w:rsidRPr="004B494B" w:rsidRDefault="004B494B" w:rsidP="004B494B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B494B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3FC54294" w14:textId="77777777" w:rsidR="004B494B" w:rsidRPr="004B494B" w:rsidRDefault="004B494B" w:rsidP="004B494B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B494B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МБОУ СОШ №1 п. Восточный</w:t>
            </w:r>
          </w:p>
          <w:p w14:paraId="0D97ED14" w14:textId="77777777" w:rsidR="004B494B" w:rsidRPr="004B494B" w:rsidRDefault="004B494B" w:rsidP="004B494B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4B494B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________Хисамудинов А.Р.</w:t>
            </w:r>
          </w:p>
          <w:p w14:paraId="7261AEC5" w14:textId="0449101F" w:rsidR="002C6EA2" w:rsidRDefault="002C6EA2">
            <w:pPr>
              <w:spacing w:after="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7584" w:type="dxa"/>
            <w:vAlign w:val="bottom"/>
          </w:tcPr>
          <w:p w14:paraId="287ABA92" w14:textId="77777777" w:rsidR="002C6EA2" w:rsidRDefault="004B494B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07544863" w14:textId="77777777" w:rsidR="002C6EA2" w:rsidRDefault="004B494B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4769AD2B" w14:textId="77777777" w:rsidR="002C6EA2" w:rsidRPr="00B523E7" w:rsidRDefault="004B494B">
            <w:pPr>
              <w:wordWrap w:val="0"/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B523E7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А.Д.</w:t>
            </w:r>
          </w:p>
          <w:p w14:paraId="3C253518" w14:textId="3DB8161A" w:rsidR="002C6EA2" w:rsidRDefault="00E07BAB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15</w:t>
            </w:r>
            <w:r w:rsidR="00C455C1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.04.2026 г. (среда)</w:t>
            </w:r>
          </w:p>
        </w:tc>
      </w:tr>
    </w:tbl>
    <w:p w14:paraId="1E031F40" w14:textId="77777777" w:rsidR="002C6EA2" w:rsidRDefault="004B494B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78D2AEFE" w14:textId="77777777" w:rsidR="002C6EA2" w:rsidRDefault="004B494B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5-11 класс</w:t>
      </w:r>
    </w:p>
    <w:tbl>
      <w:tblPr>
        <w:tblStyle w:val="a3"/>
        <w:tblW w:w="1573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134"/>
        <w:gridCol w:w="1701"/>
        <w:gridCol w:w="4110"/>
        <w:gridCol w:w="1134"/>
        <w:gridCol w:w="1134"/>
        <w:gridCol w:w="993"/>
        <w:gridCol w:w="992"/>
        <w:gridCol w:w="1134"/>
        <w:gridCol w:w="1134"/>
      </w:tblGrid>
      <w:tr w:rsidR="002C6EA2" w14:paraId="1E51C33B" w14:textId="77777777">
        <w:trPr>
          <w:trHeight w:val="70"/>
        </w:trPr>
        <w:tc>
          <w:tcPr>
            <w:tcW w:w="1135" w:type="dxa"/>
          </w:tcPr>
          <w:p w14:paraId="459030D2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47ADCD84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134" w:type="dxa"/>
          </w:tcPr>
          <w:p w14:paraId="71B22A00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701" w:type="dxa"/>
          </w:tcPr>
          <w:p w14:paraId="5B02352A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4110" w:type="dxa"/>
          </w:tcPr>
          <w:p w14:paraId="7EBE6D23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6A6DD298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1134" w:type="dxa"/>
          </w:tcPr>
          <w:p w14:paraId="12350D3A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14:paraId="18493527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2" w:type="dxa"/>
          </w:tcPr>
          <w:p w14:paraId="4B88CCCB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5A25675A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134" w:type="dxa"/>
          </w:tcPr>
          <w:p w14:paraId="67FADF34" w14:textId="77777777" w:rsidR="002C6EA2" w:rsidRDefault="004B494B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482B10" w14:paraId="20E79DD9" w14:textId="77777777" w:rsidTr="00D04358">
        <w:tc>
          <w:tcPr>
            <w:tcW w:w="1135" w:type="dxa"/>
          </w:tcPr>
          <w:p w14:paraId="41BB7325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3D1B92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65794AA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701" w:type="dxa"/>
            <w:vAlign w:val="bottom"/>
          </w:tcPr>
          <w:p w14:paraId="18EF3BCA" w14:textId="048BA3E2" w:rsidR="00482B10" w:rsidRPr="00AC4D46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C4D46">
              <w:rPr>
                <w:b/>
                <w:bCs/>
                <w:i/>
                <w:iCs/>
                <w:color w:val="000000"/>
                <w:sz w:val="24"/>
                <w:szCs w:val="24"/>
              </w:rPr>
              <w:t>1 блюдо</w:t>
            </w:r>
          </w:p>
        </w:tc>
        <w:tc>
          <w:tcPr>
            <w:tcW w:w="4110" w:type="dxa"/>
          </w:tcPr>
          <w:p w14:paraId="2CD57BF1" w14:textId="1BD7E2C1" w:rsidR="00482B10" w:rsidRPr="00AC4D46" w:rsidRDefault="00482B10" w:rsidP="00482B1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макаронными изделиями и картофелем </w:t>
            </w:r>
          </w:p>
        </w:tc>
        <w:tc>
          <w:tcPr>
            <w:tcW w:w="1134" w:type="dxa"/>
          </w:tcPr>
          <w:p w14:paraId="150091F0" w14:textId="03DA8029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</w:tcPr>
          <w:p w14:paraId="51EB5F4E" w14:textId="134BAF1C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2,28</w:t>
            </w:r>
          </w:p>
        </w:tc>
        <w:tc>
          <w:tcPr>
            <w:tcW w:w="993" w:type="dxa"/>
          </w:tcPr>
          <w:p w14:paraId="4DB4193D" w14:textId="0C366F57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2,74</w:t>
            </w:r>
          </w:p>
        </w:tc>
        <w:tc>
          <w:tcPr>
            <w:tcW w:w="992" w:type="dxa"/>
          </w:tcPr>
          <w:p w14:paraId="11391434" w14:textId="5C58D09C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15,05</w:t>
            </w:r>
          </w:p>
        </w:tc>
        <w:tc>
          <w:tcPr>
            <w:tcW w:w="1134" w:type="dxa"/>
          </w:tcPr>
          <w:p w14:paraId="55C8B69A" w14:textId="1F58656A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94,18</w:t>
            </w:r>
          </w:p>
        </w:tc>
        <w:tc>
          <w:tcPr>
            <w:tcW w:w="1134" w:type="dxa"/>
          </w:tcPr>
          <w:p w14:paraId="10121621" w14:textId="005BBE50" w:rsidR="00482B10" w:rsidRDefault="00AD2107" w:rsidP="00482B10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45,59</w:t>
            </w:r>
          </w:p>
        </w:tc>
      </w:tr>
      <w:tr w:rsidR="00482B10" w14:paraId="479C7872" w14:textId="77777777" w:rsidTr="00D04358">
        <w:tc>
          <w:tcPr>
            <w:tcW w:w="1135" w:type="dxa"/>
          </w:tcPr>
          <w:p w14:paraId="709F4799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8ABA82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21E5DE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17C4AEC" w14:textId="27E745F6" w:rsidR="00482B10" w:rsidRPr="00AC4D46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C4D46">
              <w:rPr>
                <w:b/>
                <w:bCs/>
                <w:i/>
                <w:iCs/>
                <w:color w:val="000000"/>
                <w:sz w:val="24"/>
                <w:szCs w:val="24"/>
              </w:rPr>
              <w:t>2 блюдо</w:t>
            </w:r>
          </w:p>
        </w:tc>
        <w:tc>
          <w:tcPr>
            <w:tcW w:w="4110" w:type="dxa"/>
          </w:tcPr>
          <w:p w14:paraId="6852E7F8" w14:textId="6E0F732E" w:rsidR="00482B10" w:rsidRPr="00AC4D46" w:rsidRDefault="00482B10" w:rsidP="00482B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Суфле из куры с рисом 100/50</w:t>
            </w:r>
          </w:p>
        </w:tc>
        <w:tc>
          <w:tcPr>
            <w:tcW w:w="1134" w:type="dxa"/>
          </w:tcPr>
          <w:p w14:paraId="4F9A03B0" w14:textId="026157BE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14:paraId="628C54AC" w14:textId="3CC08E98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19,01</w:t>
            </w:r>
          </w:p>
        </w:tc>
        <w:tc>
          <w:tcPr>
            <w:tcW w:w="993" w:type="dxa"/>
          </w:tcPr>
          <w:p w14:paraId="3C992D3E" w14:textId="0E0BD636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23,03</w:t>
            </w:r>
          </w:p>
        </w:tc>
        <w:tc>
          <w:tcPr>
            <w:tcW w:w="992" w:type="dxa"/>
          </w:tcPr>
          <w:p w14:paraId="5B69666F" w14:textId="78259713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4,39</w:t>
            </w:r>
          </w:p>
        </w:tc>
        <w:tc>
          <w:tcPr>
            <w:tcW w:w="1134" w:type="dxa"/>
          </w:tcPr>
          <w:p w14:paraId="758B9207" w14:textId="07DC4F02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300,34</w:t>
            </w:r>
          </w:p>
        </w:tc>
        <w:tc>
          <w:tcPr>
            <w:tcW w:w="1134" w:type="dxa"/>
          </w:tcPr>
          <w:p w14:paraId="066E115B" w14:textId="4997C39E" w:rsidR="00482B10" w:rsidRDefault="00AD2107" w:rsidP="00482B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99,62</w:t>
            </w:r>
          </w:p>
        </w:tc>
      </w:tr>
      <w:tr w:rsidR="00482B10" w14:paraId="2B428503" w14:textId="77777777" w:rsidTr="00D04358">
        <w:tc>
          <w:tcPr>
            <w:tcW w:w="1135" w:type="dxa"/>
          </w:tcPr>
          <w:p w14:paraId="58C58395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55C0A0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CB7744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48AB4DEF" w14:textId="388B0B7C" w:rsidR="00482B10" w:rsidRPr="00AC4D46" w:rsidRDefault="00AC4D46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Г</w:t>
            </w:r>
            <w:r w:rsidR="00482B10" w:rsidRPr="00AC4D46">
              <w:rPr>
                <w:b/>
                <w:bCs/>
                <w:i/>
                <w:iCs/>
                <w:color w:val="000000"/>
                <w:sz w:val="24"/>
                <w:szCs w:val="24"/>
              </w:rPr>
              <w:t>арнир</w:t>
            </w:r>
          </w:p>
        </w:tc>
        <w:tc>
          <w:tcPr>
            <w:tcW w:w="4110" w:type="dxa"/>
          </w:tcPr>
          <w:p w14:paraId="6ED9A8C1" w14:textId="2211ACEF" w:rsidR="00482B10" w:rsidRPr="00AC4D46" w:rsidRDefault="00482B10" w:rsidP="00482B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34" w:type="dxa"/>
          </w:tcPr>
          <w:p w14:paraId="2F2BF9A3" w14:textId="50432F19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</w:tcPr>
          <w:p w14:paraId="4514B011" w14:textId="197EC8C6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7,71</w:t>
            </w:r>
          </w:p>
        </w:tc>
        <w:tc>
          <w:tcPr>
            <w:tcW w:w="993" w:type="dxa"/>
          </w:tcPr>
          <w:p w14:paraId="45B34B73" w14:textId="1DFE2238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992" w:type="dxa"/>
          </w:tcPr>
          <w:p w14:paraId="0A625B5D" w14:textId="1C6C7C44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34,91</w:t>
            </w:r>
          </w:p>
        </w:tc>
        <w:tc>
          <w:tcPr>
            <w:tcW w:w="1134" w:type="dxa"/>
          </w:tcPr>
          <w:p w14:paraId="7A57B76D" w14:textId="4737AC63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222,92</w:t>
            </w:r>
          </w:p>
        </w:tc>
        <w:tc>
          <w:tcPr>
            <w:tcW w:w="1134" w:type="dxa"/>
          </w:tcPr>
          <w:p w14:paraId="1224DD17" w14:textId="060F088C" w:rsidR="00482B10" w:rsidRDefault="00AD2107" w:rsidP="00482B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34,52</w:t>
            </w:r>
          </w:p>
        </w:tc>
      </w:tr>
      <w:tr w:rsidR="00482B10" w14:paraId="0C43689C" w14:textId="77777777" w:rsidTr="002C35EE">
        <w:tc>
          <w:tcPr>
            <w:tcW w:w="1135" w:type="dxa"/>
          </w:tcPr>
          <w:p w14:paraId="31F58CC5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2642C0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DB89C8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134182D1" w14:textId="5DF3F4C5" w:rsidR="00482B10" w:rsidRPr="00AC4D46" w:rsidRDefault="00AC4D46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Н</w:t>
            </w:r>
            <w:r w:rsidR="00482B10" w:rsidRPr="00AC4D46">
              <w:rPr>
                <w:b/>
                <w:bCs/>
                <w:i/>
                <w:iCs/>
                <w:color w:val="000000"/>
                <w:sz w:val="24"/>
                <w:szCs w:val="24"/>
              </w:rPr>
              <w:t>апиток</w:t>
            </w:r>
          </w:p>
        </w:tc>
        <w:tc>
          <w:tcPr>
            <w:tcW w:w="4110" w:type="dxa"/>
            <w:vAlign w:val="center"/>
          </w:tcPr>
          <w:p w14:paraId="53445880" w14:textId="6B2DD541" w:rsidR="00482B10" w:rsidRPr="00AC4D46" w:rsidRDefault="00482B10" w:rsidP="00482B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1134" w:type="dxa"/>
            <w:vAlign w:val="bottom"/>
          </w:tcPr>
          <w:p w14:paraId="000418C5" w14:textId="36059FC9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14:paraId="3836F11E" w14:textId="0C63D8BA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993" w:type="dxa"/>
            <w:vAlign w:val="center"/>
          </w:tcPr>
          <w:p w14:paraId="2ECCE48B" w14:textId="180776B2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0,27</w:t>
            </w:r>
          </w:p>
        </w:tc>
        <w:tc>
          <w:tcPr>
            <w:tcW w:w="992" w:type="dxa"/>
            <w:vAlign w:val="center"/>
          </w:tcPr>
          <w:p w14:paraId="05686544" w14:textId="3EC70CA4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28,73</w:t>
            </w:r>
          </w:p>
        </w:tc>
        <w:tc>
          <w:tcPr>
            <w:tcW w:w="1134" w:type="dxa"/>
            <w:vAlign w:val="center"/>
          </w:tcPr>
          <w:p w14:paraId="1101A118" w14:textId="3835DD79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132,51</w:t>
            </w:r>
          </w:p>
        </w:tc>
        <w:tc>
          <w:tcPr>
            <w:tcW w:w="1134" w:type="dxa"/>
          </w:tcPr>
          <w:p w14:paraId="068DE2D3" w14:textId="159F2E4F" w:rsidR="00482B10" w:rsidRDefault="00482B10" w:rsidP="00482B1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AD2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6,32</w:t>
            </w:r>
          </w:p>
        </w:tc>
      </w:tr>
      <w:tr w:rsidR="00482B10" w14:paraId="4EB3BF87" w14:textId="77777777" w:rsidTr="00D04358">
        <w:tc>
          <w:tcPr>
            <w:tcW w:w="1135" w:type="dxa"/>
          </w:tcPr>
          <w:p w14:paraId="1110E5BE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4A5EEC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2866B7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8F9524C" w14:textId="30B68E08" w:rsidR="00482B10" w:rsidRPr="00AC4D46" w:rsidRDefault="00AC4D46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="00482B10" w:rsidRPr="00AC4D46">
              <w:rPr>
                <w:b/>
                <w:bCs/>
                <w:i/>
                <w:iCs/>
                <w:color w:val="000000"/>
                <w:sz w:val="24"/>
                <w:szCs w:val="24"/>
              </w:rPr>
              <w:t>леб бел.</w:t>
            </w:r>
          </w:p>
        </w:tc>
        <w:tc>
          <w:tcPr>
            <w:tcW w:w="4110" w:type="dxa"/>
          </w:tcPr>
          <w:p w14:paraId="4FD702F4" w14:textId="59B485AD" w:rsidR="00482B10" w:rsidRPr="00AC4D46" w:rsidRDefault="00482B10" w:rsidP="00482B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06992036" w14:textId="2943CFF9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3B757BBA" w14:textId="545C0CC4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993" w:type="dxa"/>
          </w:tcPr>
          <w:p w14:paraId="25186CAF" w14:textId="6319575F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</w:tcPr>
          <w:p w14:paraId="350E2E72" w14:textId="6B96DED7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18,86</w:t>
            </w:r>
          </w:p>
        </w:tc>
        <w:tc>
          <w:tcPr>
            <w:tcW w:w="1134" w:type="dxa"/>
          </w:tcPr>
          <w:p w14:paraId="7C18A014" w14:textId="2C8CA154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</w:tcPr>
          <w:p w14:paraId="57C22935" w14:textId="43784E25" w:rsidR="00482B10" w:rsidRDefault="00AD2107" w:rsidP="00482B10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4,70</w:t>
            </w:r>
          </w:p>
        </w:tc>
      </w:tr>
      <w:tr w:rsidR="00482B10" w14:paraId="53DA4995" w14:textId="77777777" w:rsidTr="00D04358">
        <w:tc>
          <w:tcPr>
            <w:tcW w:w="1135" w:type="dxa"/>
          </w:tcPr>
          <w:p w14:paraId="60C77FBF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7CBD31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72F5D7" w14:textId="77777777" w:rsidR="00482B10" w:rsidRDefault="00482B10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514E084E" w14:textId="79773640" w:rsidR="00482B10" w:rsidRPr="00AC4D46" w:rsidRDefault="00AC4D46" w:rsidP="00482B10">
            <w:pPr>
              <w:pStyle w:val="23"/>
              <w:tabs>
                <w:tab w:val="left" w:pos="540"/>
                <w:tab w:val="left" w:pos="5400"/>
              </w:tabs>
              <w:rPr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</w:rPr>
              <w:t>Х</w:t>
            </w:r>
            <w:r w:rsidR="00482B10" w:rsidRPr="00AC4D46">
              <w:rPr>
                <w:b/>
                <w:bCs/>
                <w:i/>
                <w:iCs/>
                <w:color w:val="000000"/>
                <w:sz w:val="24"/>
                <w:szCs w:val="24"/>
              </w:rPr>
              <w:t>леб черн.</w:t>
            </w:r>
          </w:p>
        </w:tc>
        <w:tc>
          <w:tcPr>
            <w:tcW w:w="4110" w:type="dxa"/>
          </w:tcPr>
          <w:p w14:paraId="39A171F3" w14:textId="2567F76F" w:rsidR="00482B10" w:rsidRPr="00AC4D46" w:rsidRDefault="00482B10" w:rsidP="00482B1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019D5A69" w14:textId="38AF772C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14:paraId="0CA22D8A" w14:textId="26DBEC45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3,92</w:t>
            </w:r>
          </w:p>
        </w:tc>
        <w:tc>
          <w:tcPr>
            <w:tcW w:w="993" w:type="dxa"/>
          </w:tcPr>
          <w:p w14:paraId="44B9ADDF" w14:textId="54E411A3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  <w:tc>
          <w:tcPr>
            <w:tcW w:w="992" w:type="dxa"/>
          </w:tcPr>
          <w:p w14:paraId="225025D5" w14:textId="38855A74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19,84</w:t>
            </w:r>
          </w:p>
        </w:tc>
        <w:tc>
          <w:tcPr>
            <w:tcW w:w="1134" w:type="dxa"/>
          </w:tcPr>
          <w:p w14:paraId="77C8280E" w14:textId="6CCA9FB5" w:rsidR="00482B10" w:rsidRPr="00AC4D46" w:rsidRDefault="00482B10" w:rsidP="00482B10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D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103,57</w:t>
            </w:r>
          </w:p>
        </w:tc>
        <w:tc>
          <w:tcPr>
            <w:tcW w:w="1134" w:type="dxa"/>
          </w:tcPr>
          <w:p w14:paraId="54B58C75" w14:textId="2D25AFB0" w:rsidR="00482B10" w:rsidRDefault="00AD2107" w:rsidP="00482B10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5,41</w:t>
            </w:r>
          </w:p>
        </w:tc>
      </w:tr>
      <w:tr w:rsidR="002C6EA2" w14:paraId="22F9639E" w14:textId="77777777">
        <w:tc>
          <w:tcPr>
            <w:tcW w:w="1135" w:type="dxa"/>
          </w:tcPr>
          <w:p w14:paraId="009E3014" w14:textId="77777777" w:rsidR="002C6EA2" w:rsidRDefault="002C6E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A72C42" w14:textId="77777777" w:rsidR="002C6EA2" w:rsidRDefault="002C6E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59B445" w14:textId="77777777" w:rsidR="002C6EA2" w:rsidRDefault="002C6E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65ADA2" w14:textId="7F4BF177" w:rsidR="002C6EA2" w:rsidRDefault="002C6E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4110" w:type="dxa"/>
          </w:tcPr>
          <w:p w14:paraId="26C2EF47" w14:textId="77777777" w:rsidR="002C6EA2" w:rsidRDefault="002C6EA2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623EF4" w14:textId="7F7B4C0E" w:rsidR="002C6EA2" w:rsidRDefault="002C6EA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5C70C" w14:textId="791D98C9" w:rsidR="002C6EA2" w:rsidRDefault="002C6EA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981D7E0" w14:textId="18E3E039" w:rsidR="002C6EA2" w:rsidRDefault="002C6EA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5436EE9" w14:textId="329BAA60" w:rsidR="002C6EA2" w:rsidRDefault="002C6EA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02C5DF" w14:textId="1F7B6761" w:rsidR="002C6EA2" w:rsidRDefault="002C6EA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6DE50F" w14:textId="1A4A61EE" w:rsidR="002C6EA2" w:rsidRDefault="002C6EA2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</w:p>
        </w:tc>
      </w:tr>
      <w:tr w:rsidR="00931027" w14:paraId="395F4B49" w14:textId="77777777">
        <w:trPr>
          <w:trHeight w:val="70"/>
        </w:trPr>
        <w:tc>
          <w:tcPr>
            <w:tcW w:w="1135" w:type="dxa"/>
          </w:tcPr>
          <w:p w14:paraId="546F5ED7" w14:textId="77777777" w:rsidR="00931027" w:rsidRDefault="00931027" w:rsidP="0093102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F965205" w14:textId="77777777" w:rsidR="00931027" w:rsidRDefault="00931027" w:rsidP="0093102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14:paraId="54D56394" w14:textId="77777777" w:rsidR="00931027" w:rsidRDefault="00931027" w:rsidP="0093102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4110" w:type="dxa"/>
          </w:tcPr>
          <w:p w14:paraId="195A15D6" w14:textId="77777777" w:rsidR="00931027" w:rsidRDefault="00931027" w:rsidP="00931027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0469E4" w14:textId="15269410" w:rsidR="00931027" w:rsidRPr="00883CD6" w:rsidRDefault="00931027" w:rsidP="0093102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83CD6">
              <w:rPr>
                <w:b/>
                <w:bCs/>
                <w:i/>
                <w:iCs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134" w:type="dxa"/>
          </w:tcPr>
          <w:p w14:paraId="345F1DAE" w14:textId="32B53094" w:rsidR="00931027" w:rsidRPr="00883CD6" w:rsidRDefault="00931027" w:rsidP="0093102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83CD6">
              <w:rPr>
                <w:b/>
                <w:bCs/>
                <w:i/>
                <w:iCs/>
                <w:color w:val="000000"/>
                <w:sz w:val="24"/>
                <w:szCs w:val="24"/>
              </w:rPr>
              <w:t>36,74</w:t>
            </w:r>
          </w:p>
        </w:tc>
        <w:tc>
          <w:tcPr>
            <w:tcW w:w="993" w:type="dxa"/>
          </w:tcPr>
          <w:p w14:paraId="40026B7C" w14:textId="0C4741C1" w:rsidR="00931027" w:rsidRPr="00883CD6" w:rsidRDefault="00931027" w:rsidP="0093102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83CD6">
              <w:rPr>
                <w:b/>
                <w:bCs/>
                <w:i/>
                <w:iCs/>
                <w:color w:val="000000"/>
                <w:sz w:val="24"/>
                <w:szCs w:val="24"/>
              </w:rPr>
              <w:t>33,02</w:t>
            </w:r>
          </w:p>
        </w:tc>
        <w:tc>
          <w:tcPr>
            <w:tcW w:w="992" w:type="dxa"/>
          </w:tcPr>
          <w:p w14:paraId="37E254A1" w14:textId="6618AF86" w:rsidR="00931027" w:rsidRPr="00883CD6" w:rsidRDefault="00931027" w:rsidP="0093102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83CD6">
              <w:rPr>
                <w:b/>
                <w:bCs/>
                <w:i/>
                <w:iCs/>
                <w:color w:val="000000"/>
                <w:sz w:val="24"/>
                <w:szCs w:val="24"/>
              </w:rPr>
              <w:t>121,8</w:t>
            </w:r>
          </w:p>
        </w:tc>
        <w:tc>
          <w:tcPr>
            <w:tcW w:w="1134" w:type="dxa"/>
          </w:tcPr>
          <w:p w14:paraId="00D58380" w14:textId="5007BA12" w:rsidR="00931027" w:rsidRPr="00883CD6" w:rsidRDefault="00931027" w:rsidP="0093102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bCs/>
                <w:i/>
                <w:iCs/>
                <w:sz w:val="24"/>
                <w:szCs w:val="24"/>
              </w:rPr>
            </w:pPr>
            <w:r w:rsidRPr="00883CD6">
              <w:rPr>
                <w:b/>
                <w:bCs/>
                <w:i/>
                <w:iCs/>
                <w:color w:val="000000"/>
                <w:sz w:val="24"/>
                <w:szCs w:val="24"/>
              </w:rPr>
              <w:t>947,52</w:t>
            </w:r>
          </w:p>
        </w:tc>
        <w:tc>
          <w:tcPr>
            <w:tcW w:w="1134" w:type="dxa"/>
          </w:tcPr>
          <w:p w14:paraId="1A228544" w14:textId="5FC3CF23" w:rsidR="00931027" w:rsidRDefault="00D436D6" w:rsidP="00931027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206,</w:t>
            </w:r>
            <w:r w:rsidR="00BB007A">
              <w:rPr>
                <w:b/>
                <w:sz w:val="24"/>
                <w:szCs w:val="24"/>
              </w:rPr>
              <w:t>06</w:t>
            </w:r>
          </w:p>
        </w:tc>
      </w:tr>
    </w:tbl>
    <w:p w14:paraId="17D7FCBC" w14:textId="77777777" w:rsidR="002C6EA2" w:rsidRDefault="002C6EA2">
      <w:pPr>
        <w:pStyle w:val="23"/>
        <w:tabs>
          <w:tab w:val="left" w:pos="540"/>
          <w:tab w:val="left" w:pos="5400"/>
        </w:tabs>
        <w:rPr>
          <w:b/>
          <w:i/>
          <w:sz w:val="24"/>
          <w:szCs w:val="24"/>
        </w:rPr>
      </w:pPr>
    </w:p>
    <w:p w14:paraId="540785EC" w14:textId="77777777" w:rsidR="002C6EA2" w:rsidRDefault="002C6EA2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3FA98F78" w14:textId="77777777" w:rsidR="002C6EA2" w:rsidRDefault="002C6EA2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6F1B52D" w14:textId="77777777" w:rsidR="002C6EA2" w:rsidRDefault="002C6EA2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61C05D3B" w14:textId="77777777" w:rsidR="002C6EA2" w:rsidRDefault="002C6EA2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2BC59121" w14:textId="77777777" w:rsidR="002C6EA2" w:rsidRDefault="002C6EA2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555D59A8" w14:textId="276A5D25" w:rsidR="002C6EA2" w:rsidRDefault="004B494B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B8792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p w14:paraId="7945647C" w14:textId="77777777" w:rsidR="002C6EA2" w:rsidRDefault="002C6EA2">
      <w:pPr>
        <w:pStyle w:val="23"/>
        <w:tabs>
          <w:tab w:val="left" w:pos="540"/>
          <w:tab w:val="left" w:pos="5400"/>
        </w:tabs>
        <w:ind w:right="126"/>
        <w:rPr>
          <w:i/>
          <w:sz w:val="24"/>
          <w:szCs w:val="24"/>
        </w:rPr>
      </w:pPr>
    </w:p>
    <w:sectPr w:rsidR="002C6EA2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98B6" w14:textId="77777777" w:rsidR="00714CD7" w:rsidRDefault="00714CD7">
      <w:pPr>
        <w:spacing w:line="240" w:lineRule="auto"/>
      </w:pPr>
      <w:r>
        <w:separator/>
      </w:r>
    </w:p>
  </w:endnote>
  <w:endnote w:type="continuationSeparator" w:id="0">
    <w:p w14:paraId="2D5E6F51" w14:textId="77777777" w:rsidR="00714CD7" w:rsidRDefault="00714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93B24" w14:textId="77777777" w:rsidR="00714CD7" w:rsidRDefault="00714CD7">
      <w:pPr>
        <w:spacing w:after="0"/>
      </w:pPr>
      <w:r>
        <w:separator/>
      </w:r>
    </w:p>
  </w:footnote>
  <w:footnote w:type="continuationSeparator" w:id="0">
    <w:p w14:paraId="03A0CB2C" w14:textId="77777777" w:rsidR="00714CD7" w:rsidRDefault="00714C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123184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120CE"/>
    <w:rsid w:val="00025E8B"/>
    <w:rsid w:val="000647CD"/>
    <w:rsid w:val="00094E34"/>
    <w:rsid w:val="00100F83"/>
    <w:rsid w:val="001A3958"/>
    <w:rsid w:val="0021191C"/>
    <w:rsid w:val="002252A2"/>
    <w:rsid w:val="002658E7"/>
    <w:rsid w:val="00295929"/>
    <w:rsid w:val="002C6EA2"/>
    <w:rsid w:val="002D0349"/>
    <w:rsid w:val="003140E4"/>
    <w:rsid w:val="003473A4"/>
    <w:rsid w:val="00360A61"/>
    <w:rsid w:val="003642AF"/>
    <w:rsid w:val="00381FD4"/>
    <w:rsid w:val="003A0A25"/>
    <w:rsid w:val="00435D8F"/>
    <w:rsid w:val="00462A3F"/>
    <w:rsid w:val="00482B10"/>
    <w:rsid w:val="00491F3E"/>
    <w:rsid w:val="004B0F6A"/>
    <w:rsid w:val="004B494B"/>
    <w:rsid w:val="004C38B6"/>
    <w:rsid w:val="00501B07"/>
    <w:rsid w:val="00504C40"/>
    <w:rsid w:val="005111E4"/>
    <w:rsid w:val="00523FF9"/>
    <w:rsid w:val="00580682"/>
    <w:rsid w:val="005906C9"/>
    <w:rsid w:val="005A3629"/>
    <w:rsid w:val="005D7B2F"/>
    <w:rsid w:val="005E21BB"/>
    <w:rsid w:val="0065383B"/>
    <w:rsid w:val="006B5C6D"/>
    <w:rsid w:val="006C3DEC"/>
    <w:rsid w:val="006F7C37"/>
    <w:rsid w:val="00714CD7"/>
    <w:rsid w:val="007375D4"/>
    <w:rsid w:val="00774648"/>
    <w:rsid w:val="007B26DD"/>
    <w:rsid w:val="007B4637"/>
    <w:rsid w:val="00883CD6"/>
    <w:rsid w:val="00931027"/>
    <w:rsid w:val="009A0BAE"/>
    <w:rsid w:val="00A479A5"/>
    <w:rsid w:val="00AA2615"/>
    <w:rsid w:val="00AC4D46"/>
    <w:rsid w:val="00AD2107"/>
    <w:rsid w:val="00B106B0"/>
    <w:rsid w:val="00B523E7"/>
    <w:rsid w:val="00B736FC"/>
    <w:rsid w:val="00B76840"/>
    <w:rsid w:val="00B87925"/>
    <w:rsid w:val="00BB007A"/>
    <w:rsid w:val="00BB0E1E"/>
    <w:rsid w:val="00BE4C41"/>
    <w:rsid w:val="00C24EED"/>
    <w:rsid w:val="00C455C1"/>
    <w:rsid w:val="00C734AA"/>
    <w:rsid w:val="00D436D6"/>
    <w:rsid w:val="00D64FBB"/>
    <w:rsid w:val="00D76BA1"/>
    <w:rsid w:val="00D9161D"/>
    <w:rsid w:val="00DE6E51"/>
    <w:rsid w:val="00DF5E97"/>
    <w:rsid w:val="00E07BAB"/>
    <w:rsid w:val="00E13BF9"/>
    <w:rsid w:val="00E7691B"/>
    <w:rsid w:val="00EB0837"/>
    <w:rsid w:val="00EB7725"/>
    <w:rsid w:val="00EC2A21"/>
    <w:rsid w:val="00FA6ACD"/>
    <w:rsid w:val="00FB50B0"/>
    <w:rsid w:val="42E73D96"/>
    <w:rsid w:val="4A694906"/>
    <w:rsid w:val="6756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F428"/>
  <w15:docId w15:val="{E4A2C1E1-36D5-461E-ACF2-27430D60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NT Kolhida</cp:lastModifiedBy>
  <cp:revision>54</cp:revision>
  <dcterms:created xsi:type="dcterms:W3CDTF">2023-07-27T09:15:00Z</dcterms:created>
  <dcterms:modified xsi:type="dcterms:W3CDTF">2026-04-10T08:21:00Z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846A812288D14FCB9C0B6810C847F617_13</vt:lpwstr>
  </property>
</Properties>
</file>